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848"/>
        <w:gridCol w:w="1051"/>
        <w:gridCol w:w="2153"/>
        <w:gridCol w:w="2194"/>
        <w:gridCol w:w="2153"/>
        <w:gridCol w:w="2357"/>
        <w:gridCol w:w="2183"/>
        <w:gridCol w:w="2525"/>
      </w:tblGrid>
      <w:tr w:rsidR="00D14870" w:rsidTr="00D14870">
        <w:trPr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870" w:rsidRDefault="00D14870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УРОК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2C47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D14870">
              <w:rPr>
                <w:b/>
                <w:lang w:val="uk-UA"/>
              </w:rPr>
              <w:t xml:space="preserve"> КЛАС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 КЛАС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 КЛАС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 КЛАС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 КЛАС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C12E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7 </w:t>
            </w:r>
            <w:r w:rsidR="00D14870">
              <w:rPr>
                <w:b/>
                <w:lang w:val="uk-UA"/>
              </w:rPr>
              <w:t>КЛАС</w:t>
            </w:r>
          </w:p>
        </w:tc>
      </w:tr>
      <w:tr w:rsidR="00D14870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D14870" w:rsidRDefault="00D14870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2C47B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A77F5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BF334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Укр.</w:t>
            </w:r>
            <w:r w:rsidR="00242006">
              <w:rPr>
                <w:b/>
                <w:sz w:val="20"/>
                <w:szCs w:val="20"/>
                <w:lang w:val="uk-UA"/>
              </w:rPr>
              <w:t>мова</w:t>
            </w:r>
            <w:proofErr w:type="spellEnd"/>
          </w:p>
        </w:tc>
      </w:tr>
      <w:tr w:rsidR="00BF334E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34E" w:rsidRDefault="00BF334E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BF334E" w:rsidRDefault="00BF334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BF334E" w:rsidRDefault="002C47B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BF334E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BF334E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BF334E" w:rsidRDefault="00BF334E" w:rsidP="00BF334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BF334E" w:rsidRDefault="00BF334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BF334E" w:rsidRDefault="0024200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A77F5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 w:rsidP="00BF334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</w:tr>
      <w:tr w:rsidR="004F6B69" w:rsidRPr="00BF334E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історії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/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зар.л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зар.л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/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Здоров’я , безпека та добробут</w:t>
            </w:r>
          </w:p>
        </w:tc>
      </w:tr>
      <w:tr w:rsidR="004F6B69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4F6B69" w:rsidRDefault="004F6B6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A77F5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0408C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Pr="00FA77F5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BF334E">
            <w:pPr>
              <w:tabs>
                <w:tab w:val="right" w:pos="2071"/>
              </w:tabs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0408C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Технології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</w:tr>
      <w:tr w:rsidR="004F6B69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4F6B69" w:rsidRDefault="004F6B6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СЕРЕДА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D460F8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 w:rsidP="000408C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D460F8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 w:rsidP="000408C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D460F8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Pr="00FA77F5" w:rsidRDefault="004F6B69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D460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D460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 w:rsidP="000408C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Укр.</w:t>
            </w:r>
            <w:r w:rsidR="009D02E8">
              <w:rPr>
                <w:b/>
                <w:sz w:val="20"/>
                <w:szCs w:val="20"/>
                <w:lang w:val="uk-UA"/>
              </w:rPr>
              <w:t>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</w:tr>
      <w:tr w:rsidR="004F6B69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4F6B69" w:rsidRDefault="004F6B6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 ЕТВЕР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Pr="008F688F" w:rsidRDefault="004F6B69" w:rsidP="000408C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F688F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4F6B69" w:rsidRP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Pr="008F688F" w:rsidRDefault="004F6B69" w:rsidP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Укр. </w:t>
            </w:r>
            <w:r w:rsidRPr="008F688F">
              <w:rPr>
                <w:b/>
                <w:sz w:val="20"/>
                <w:szCs w:val="20"/>
                <w:lang w:val="uk-UA"/>
              </w:rPr>
              <w:t>мова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645C9E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BF334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</w:tr>
      <w:tr w:rsidR="004F6B69" w:rsidRP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645C9E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BF334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645C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Здоров’я , безпека та добробут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4F6B69" w:rsidTr="00DC12ED">
        <w:trPr>
          <w:trHeight w:val="321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645C9E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 w:rsidP="00BF334E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</w:tr>
      <w:tr w:rsidR="004F6B69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 w:rsidP="00BF334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</w:tr>
      <w:tr w:rsidR="004F6B69" w:rsidRPr="009D02E8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B69" w:rsidRDefault="004F6B69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B69" w:rsidRDefault="004F6B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/історія ІІ с</w:t>
            </w:r>
          </w:p>
        </w:tc>
      </w:tr>
      <w:tr w:rsidR="00D460F8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D460F8" w:rsidRDefault="00D460F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0F1FC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BF334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Алгебра</w:t>
            </w:r>
          </w:p>
        </w:tc>
      </w:tr>
      <w:tr w:rsidR="00D460F8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0408C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0F1FC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BF334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</w:tr>
      <w:tr w:rsidR="00D460F8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0408C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0F1FC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</w:tr>
      <w:tr w:rsidR="00D460F8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Здоров’я , безпека та добробут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</w:tr>
      <w:tr w:rsidR="00D460F8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Літ.читання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</w:tr>
      <w:tr w:rsidR="00D460F8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</w:tr>
      <w:tr w:rsidR="00D460F8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</w:tr>
      <w:tr w:rsidR="00D460F8" w:rsidTr="00645C9E">
        <w:trPr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УРОК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 КЛАС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645C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 КЛАС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КЛАС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ЧЕРГОВІ  ВЧИТЕЛІ</w:t>
            </w:r>
          </w:p>
        </w:tc>
      </w:tr>
      <w:tr w:rsidR="00D460F8" w:rsidTr="00645C9E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D460F8" w:rsidRDefault="00D460F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left="1355" w:hanging="1276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Основи здоров’я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Алгебра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Кобилянська Г.П.</w:t>
            </w: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Pr="005805BD" w:rsidRDefault="00D460F8" w:rsidP="00805819">
            <w:pPr>
              <w:tabs>
                <w:tab w:val="left" w:pos="1545"/>
                <w:tab w:val="center" w:pos="2030"/>
              </w:tabs>
              <w:ind w:left="1355" w:hanging="1276"/>
              <w:rPr>
                <w:b/>
                <w:sz w:val="20"/>
                <w:szCs w:val="20"/>
                <w:lang w:val="uk-UA"/>
              </w:rPr>
            </w:pPr>
            <w:r w:rsidRPr="005805BD">
              <w:rPr>
                <w:b/>
                <w:sz w:val="20"/>
                <w:szCs w:val="20"/>
                <w:lang w:val="uk-UA"/>
              </w:rPr>
              <w:t xml:space="preserve">                           Географія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Біологія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Твардовська А.Ф.</w:t>
            </w: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Pr="005805BD" w:rsidRDefault="00D460F8" w:rsidP="00805819">
            <w:pPr>
              <w:ind w:left="1355" w:hanging="1276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5805BD"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left="1119" w:hanging="1119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Алгебра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здоров’я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Pr="005805BD" w:rsidRDefault="00D460F8" w:rsidP="00805819">
            <w:pPr>
              <w:ind w:left="1355" w:hanging="1276"/>
              <w:rPr>
                <w:b/>
                <w:sz w:val="20"/>
                <w:szCs w:val="20"/>
                <w:lang w:val="uk-UA"/>
              </w:rPr>
            </w:pPr>
            <w:r w:rsidRPr="005805BD">
              <w:rPr>
                <w:b/>
                <w:sz w:val="20"/>
                <w:szCs w:val="20"/>
                <w:lang w:val="uk-UA"/>
              </w:rPr>
              <w:t xml:space="preserve">                            Алгебра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left="1119" w:hanging="1119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Pr="005805BD" w:rsidRDefault="00D460F8" w:rsidP="00805819">
            <w:pPr>
              <w:ind w:left="1355" w:hanging="1276"/>
              <w:rPr>
                <w:b/>
                <w:sz w:val="20"/>
                <w:szCs w:val="20"/>
                <w:lang w:val="uk-UA"/>
              </w:rPr>
            </w:pPr>
            <w:r w:rsidRPr="005805BD">
              <w:rPr>
                <w:b/>
                <w:sz w:val="20"/>
                <w:szCs w:val="20"/>
                <w:lang w:val="uk-UA"/>
              </w:rPr>
              <w:t xml:space="preserve">   </w:t>
            </w:r>
            <w:r>
              <w:rPr>
                <w:b/>
                <w:sz w:val="20"/>
                <w:szCs w:val="20"/>
                <w:lang w:val="uk-UA"/>
              </w:rPr>
              <w:t xml:space="preserve">                         </w:t>
            </w:r>
            <w:r w:rsidRPr="005805BD"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left="1119" w:hanging="1119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</w:t>
            </w:r>
            <w:r w:rsidRPr="005805BD"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/біологія ІІ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Pr="003C6556" w:rsidRDefault="00D460F8" w:rsidP="00805819">
            <w:pPr>
              <w:ind w:left="1355" w:hanging="1276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Укр..мова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ІнформатикаІс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/технології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tabs>
                <w:tab w:val="left" w:pos="1425"/>
              </w:tabs>
              <w:ind w:left="1355" w:hanging="1276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Фізика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 w:rsidP="000408C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Укр..мова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D460F8" w:rsidRDefault="00D460F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5805BD">
            <w:pPr>
              <w:ind w:left="-1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Алгебра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Савіцька Л.В.</w:t>
            </w: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Технології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074D04">
            <w:pPr>
              <w:ind w:left="-1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Біологія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Поліщук В.В.</w:t>
            </w: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074D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Геометрія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Алгебра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074D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Хімія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0408CA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Фізична культура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074D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0408CA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Фізична культура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Фізична культура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Укр..літ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D460F8" w:rsidRDefault="00D460F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Інформатика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Башинська Л.М.</w:t>
            </w: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Pr="00805819" w:rsidRDefault="00D460F8" w:rsidP="00805819">
            <w:pPr>
              <w:ind w:firstLine="1355"/>
              <w:rPr>
                <w:b/>
                <w:sz w:val="20"/>
                <w:szCs w:val="20"/>
                <w:lang w:val="uk-UA"/>
              </w:rPr>
            </w:pPr>
            <w:r w:rsidRPr="00805819">
              <w:rPr>
                <w:b/>
                <w:sz w:val="20"/>
                <w:szCs w:val="20"/>
                <w:lang w:val="uk-UA"/>
              </w:rPr>
              <w:t xml:space="preserve">Мистецтво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Журавська Л.М.</w:t>
            </w: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Pr="00805819" w:rsidRDefault="00D460F8" w:rsidP="00805819">
            <w:pPr>
              <w:ind w:firstLine="1355"/>
              <w:rPr>
                <w:b/>
                <w:sz w:val="20"/>
                <w:szCs w:val="20"/>
                <w:lang w:val="uk-UA"/>
              </w:rPr>
            </w:pPr>
            <w:r w:rsidRPr="00805819"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Pr="00805819" w:rsidRDefault="00D460F8" w:rsidP="00805819">
            <w:pPr>
              <w:ind w:firstLine="1355"/>
              <w:rPr>
                <w:b/>
                <w:sz w:val="20"/>
                <w:szCs w:val="20"/>
                <w:lang w:val="uk-UA"/>
              </w:rPr>
            </w:pPr>
            <w:r w:rsidRPr="00805819"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Pr="00805819" w:rsidRDefault="00D460F8" w:rsidP="00805819">
            <w:pPr>
              <w:ind w:firstLine="1355"/>
              <w:rPr>
                <w:b/>
                <w:sz w:val="20"/>
                <w:szCs w:val="20"/>
                <w:lang w:val="uk-UA"/>
              </w:rPr>
            </w:pPr>
            <w:r w:rsidRPr="00805819"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rHeight w:val="232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Pr="00805819" w:rsidRDefault="00D460F8" w:rsidP="00805819">
            <w:pPr>
              <w:ind w:firstLine="135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05819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rHeight w:val="227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Pr="00805819" w:rsidRDefault="00D460F8" w:rsidP="00805819">
            <w:pPr>
              <w:ind w:firstLine="1355"/>
              <w:rPr>
                <w:b/>
                <w:sz w:val="20"/>
                <w:szCs w:val="20"/>
                <w:lang w:val="uk-UA"/>
              </w:rPr>
            </w:pPr>
            <w:r w:rsidRPr="00805819">
              <w:rPr>
                <w:b/>
                <w:sz w:val="20"/>
                <w:szCs w:val="20"/>
                <w:lang w:val="uk-UA"/>
              </w:rPr>
              <w:t xml:space="preserve">Географія </w:t>
            </w:r>
            <w:proofErr w:type="spellStart"/>
            <w:r w:rsidRPr="00805819"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 w:rsidRPr="00805819">
              <w:rPr>
                <w:b/>
                <w:sz w:val="20"/>
                <w:szCs w:val="20"/>
                <w:lang w:val="uk-UA"/>
              </w:rPr>
              <w:t xml:space="preserve">/історія </w:t>
            </w:r>
            <w:proofErr w:type="spellStart"/>
            <w:r w:rsidRPr="00805819"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D460F8" w:rsidRDefault="00D460F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355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Корнійчук В.Ф.</w:t>
            </w: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355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Правознавство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Ориховська О.В.</w:t>
            </w: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074D04">
            <w:pPr>
              <w:ind w:firstLine="79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Фізична культура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074D04">
            <w:pPr>
              <w:ind w:firstLine="79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Фізична культура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355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355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Фізична культура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355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textDirection w:val="btLr"/>
            <w:hideMark/>
          </w:tcPr>
          <w:p w:rsidR="00D460F8" w:rsidRDefault="00D460F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355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Рудніцька Г.В.</w:t>
            </w: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35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Герасимчук К.В.</w:t>
            </w: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35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35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 л-ра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35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Астрономія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rHeight w:val="65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35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 л-ра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460F8" w:rsidTr="00645C9E">
        <w:trPr>
          <w:trHeight w:val="65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D460F8" w:rsidRDefault="00D460F8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07" w:type="dxa"/>
            <w:gridSpan w:val="2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C0C0C0"/>
            <w:hideMark/>
          </w:tcPr>
          <w:p w:rsidR="00D460F8" w:rsidRDefault="00D460F8" w:rsidP="00805819">
            <w:pPr>
              <w:ind w:firstLine="1260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C0C0C0"/>
          </w:tcPr>
          <w:p w:rsidR="00D460F8" w:rsidRDefault="00D460F8">
            <w:pPr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A591E" w:rsidRPr="00D14870" w:rsidRDefault="00BA591E">
      <w:pPr>
        <w:rPr>
          <w:lang w:val="uk-UA"/>
        </w:rPr>
      </w:pPr>
    </w:p>
    <w:sectPr w:rsidR="00BA591E" w:rsidRPr="00D14870" w:rsidSect="00D14870">
      <w:pgSz w:w="16838" w:h="11906" w:orient="landscape"/>
      <w:pgMar w:top="0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4870"/>
    <w:rsid w:val="00074D04"/>
    <w:rsid w:val="000C3FDD"/>
    <w:rsid w:val="00101DC1"/>
    <w:rsid w:val="00104AEC"/>
    <w:rsid w:val="00202605"/>
    <w:rsid w:val="00210E05"/>
    <w:rsid w:val="00230A16"/>
    <w:rsid w:val="00242006"/>
    <w:rsid w:val="002C47BC"/>
    <w:rsid w:val="002F35A7"/>
    <w:rsid w:val="003A09F8"/>
    <w:rsid w:val="003C6556"/>
    <w:rsid w:val="004F6B69"/>
    <w:rsid w:val="00532420"/>
    <w:rsid w:val="005805BD"/>
    <w:rsid w:val="00645C9E"/>
    <w:rsid w:val="00686D5B"/>
    <w:rsid w:val="006C1B09"/>
    <w:rsid w:val="00713B40"/>
    <w:rsid w:val="007F0B00"/>
    <w:rsid w:val="00805819"/>
    <w:rsid w:val="008B1506"/>
    <w:rsid w:val="008F688F"/>
    <w:rsid w:val="00923200"/>
    <w:rsid w:val="00987225"/>
    <w:rsid w:val="009D02E8"/>
    <w:rsid w:val="00A35BBE"/>
    <w:rsid w:val="00A42F21"/>
    <w:rsid w:val="00A6419A"/>
    <w:rsid w:val="00A93269"/>
    <w:rsid w:val="00AE7B30"/>
    <w:rsid w:val="00B90EAE"/>
    <w:rsid w:val="00BA591E"/>
    <w:rsid w:val="00BF334E"/>
    <w:rsid w:val="00C57868"/>
    <w:rsid w:val="00CA2C36"/>
    <w:rsid w:val="00D07E88"/>
    <w:rsid w:val="00D14870"/>
    <w:rsid w:val="00D245B1"/>
    <w:rsid w:val="00D41AE7"/>
    <w:rsid w:val="00D460F8"/>
    <w:rsid w:val="00DC12ED"/>
    <w:rsid w:val="00DF2265"/>
    <w:rsid w:val="00EE0B04"/>
    <w:rsid w:val="00F4460C"/>
    <w:rsid w:val="00FA77F5"/>
    <w:rsid w:val="00FC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35B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A35BBE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BB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BB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BB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35BB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35B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35B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A35BBE"/>
    <w:rPr>
      <w:b/>
      <w:bCs/>
    </w:rPr>
  </w:style>
  <w:style w:type="character" w:styleId="a4">
    <w:name w:val="Emphasis"/>
    <w:basedOn w:val="a0"/>
    <w:uiPriority w:val="20"/>
    <w:qFormat/>
    <w:rsid w:val="00A35BBE"/>
    <w:rPr>
      <w:i/>
      <w:iCs/>
    </w:rPr>
  </w:style>
  <w:style w:type="paragraph" w:styleId="a5">
    <w:name w:val="No Spacing"/>
    <w:uiPriority w:val="1"/>
    <w:qFormat/>
    <w:rsid w:val="00A35B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2971</Words>
  <Characters>1694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cp:lastPrinted>2024-09-17T07:54:00Z</cp:lastPrinted>
  <dcterms:created xsi:type="dcterms:W3CDTF">2023-09-04T15:37:00Z</dcterms:created>
  <dcterms:modified xsi:type="dcterms:W3CDTF">2024-09-17T08:53:00Z</dcterms:modified>
</cp:coreProperties>
</file>